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4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Eingabestiften für das iPad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